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B489B" w14:textId="77777777" w:rsidR="00E54BCB" w:rsidRPr="00E24160" w:rsidRDefault="00E54BCB" w:rsidP="00E54BCB">
      <w:pPr>
        <w:rPr>
          <w:rFonts w:ascii="黑体" w:eastAsia="黑体" w:hAnsi="黑体" w:cs="Times New Roman"/>
          <w:color w:val="000000"/>
          <w:kern w:val="0"/>
          <w:sz w:val="32"/>
          <w:szCs w:val="32"/>
          <w:bdr w:val="none" w:sz="0" w:space="0" w:color="auto" w:frame="1"/>
        </w:rPr>
      </w:pPr>
      <w:r w:rsidRPr="00E24160">
        <w:rPr>
          <w:rFonts w:ascii="黑体" w:eastAsia="黑体" w:hAnsi="黑体" w:cs="Times New Roman"/>
          <w:color w:val="000000"/>
          <w:kern w:val="0"/>
          <w:sz w:val="32"/>
          <w:szCs w:val="32"/>
          <w:bdr w:val="none" w:sz="0" w:space="0" w:color="auto" w:frame="1"/>
        </w:rPr>
        <w:t>附件1</w:t>
      </w:r>
    </w:p>
    <w:p w14:paraId="535D3F5E" w14:textId="77777777" w:rsidR="00E54BCB" w:rsidRDefault="00E54BCB" w:rsidP="00E54BCB">
      <w:pPr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第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五</w:t>
      </w: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届“讲好节能故事”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活动</w:t>
      </w:r>
    </w:p>
    <w:p w14:paraId="3B54E9EB" w14:textId="77777777" w:rsidR="00E54BCB" w:rsidRDefault="00E54BCB" w:rsidP="00E54BCB">
      <w:pPr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微视频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类作品</w:t>
      </w: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名单</w:t>
      </w:r>
    </w:p>
    <w:p w14:paraId="439E9E02" w14:textId="77777777" w:rsidR="00E54BCB" w:rsidRPr="003E3CF5" w:rsidRDefault="00E54BCB" w:rsidP="00E54BCB">
      <w:pPr>
        <w:jc w:val="center"/>
        <w:rPr>
          <w:rFonts w:ascii="方正仿宋_GBK" w:eastAsia="方正仿宋_GBK" w:hAnsi="黑体" w:cs="宋体"/>
          <w:bCs/>
          <w:color w:val="000000"/>
          <w:kern w:val="0"/>
          <w:sz w:val="36"/>
          <w:szCs w:val="36"/>
        </w:rPr>
      </w:pPr>
      <w:r w:rsidRPr="003E3CF5">
        <w:rPr>
          <w:rFonts w:ascii="方正仿宋_GBK" w:eastAsia="方正仿宋_GBK" w:hAnsi="黑体" w:cs="宋体" w:hint="eastAsia"/>
          <w:bCs/>
          <w:color w:val="000000"/>
          <w:kern w:val="0"/>
          <w:sz w:val="30"/>
          <w:szCs w:val="30"/>
        </w:rPr>
        <w:t>（同类作品排名不分先后）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671"/>
        <w:gridCol w:w="125"/>
        <w:gridCol w:w="2313"/>
        <w:gridCol w:w="2410"/>
      </w:tblGrid>
      <w:tr w:rsidR="00E54BCB" w:rsidRPr="003E3CF5" w14:paraId="3ACAC216" w14:textId="77777777" w:rsidTr="0098424E">
        <w:tc>
          <w:tcPr>
            <w:tcW w:w="812" w:type="dxa"/>
            <w:shd w:val="clear" w:color="auto" w:fill="auto"/>
            <w:vAlign w:val="center"/>
          </w:tcPr>
          <w:p w14:paraId="37209110" w14:textId="77777777" w:rsidR="00E54BCB" w:rsidRPr="003E3CF5" w:rsidRDefault="00E54BCB" w:rsidP="0098424E">
            <w:pPr>
              <w:spacing w:line="276" w:lineRule="auto"/>
              <w:jc w:val="center"/>
              <w:rPr>
                <w:rFonts w:ascii="方正黑体_GBK" w:eastAsia="方正黑体_GBK" w:hAnsi="仿宋" w:cs="Times New Roman"/>
                <w:sz w:val="28"/>
                <w:szCs w:val="28"/>
              </w:rPr>
            </w:pPr>
            <w:r w:rsidRPr="003E3CF5">
              <w:rPr>
                <w:rFonts w:ascii="方正黑体_GBK" w:eastAsia="方正黑体_GBK" w:hAnsi="仿宋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769E096" w14:textId="77777777" w:rsidR="00E54BCB" w:rsidRPr="003E3CF5" w:rsidRDefault="00E54BCB" w:rsidP="0098424E">
            <w:pPr>
              <w:spacing w:line="276" w:lineRule="auto"/>
              <w:jc w:val="center"/>
              <w:rPr>
                <w:rFonts w:ascii="方正黑体_GBK" w:eastAsia="方正黑体_GBK" w:hAnsi="仿宋" w:cs="Times New Roman"/>
                <w:sz w:val="28"/>
                <w:szCs w:val="28"/>
              </w:rPr>
            </w:pPr>
            <w:r w:rsidRPr="003E3CF5">
              <w:rPr>
                <w:rFonts w:ascii="方正黑体_GBK" w:eastAsia="方正黑体_GBK" w:hAnsi="仿宋" w:cs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3D9C92A" w14:textId="77777777" w:rsidR="00E54BCB" w:rsidRPr="003E3CF5" w:rsidRDefault="00E54BCB" w:rsidP="0098424E">
            <w:pPr>
              <w:spacing w:line="276" w:lineRule="auto"/>
              <w:jc w:val="center"/>
              <w:rPr>
                <w:rFonts w:ascii="方正黑体_GBK" w:eastAsia="方正黑体_GBK" w:hAnsi="仿宋" w:cs="Times New Roman"/>
                <w:sz w:val="28"/>
                <w:szCs w:val="28"/>
              </w:rPr>
            </w:pPr>
            <w:r w:rsidRPr="003E3CF5">
              <w:rPr>
                <w:rFonts w:ascii="方正黑体_GBK" w:eastAsia="方正黑体_GBK" w:hAnsi="仿宋" w:cs="Times New Roman" w:hint="eastAsia"/>
                <w:sz w:val="28"/>
                <w:szCs w:val="28"/>
              </w:rPr>
              <w:t>作者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5070EAC" w14:textId="77777777" w:rsidR="00E54BCB" w:rsidRPr="003E3CF5" w:rsidRDefault="00E54BCB" w:rsidP="0098424E">
            <w:pPr>
              <w:spacing w:line="276" w:lineRule="auto"/>
              <w:jc w:val="center"/>
              <w:rPr>
                <w:rFonts w:ascii="方正黑体_GBK" w:eastAsia="方正黑体_GBK" w:hAnsi="仿宋" w:cs="Times New Roman"/>
                <w:sz w:val="28"/>
                <w:szCs w:val="28"/>
              </w:rPr>
            </w:pPr>
            <w:r w:rsidRPr="003E3CF5">
              <w:rPr>
                <w:rFonts w:ascii="方正黑体_GBK" w:eastAsia="方正黑体_GBK" w:hAnsi="仿宋" w:cs="Times New Roman" w:hint="eastAsia"/>
                <w:sz w:val="28"/>
                <w:szCs w:val="28"/>
              </w:rPr>
              <w:t>选送单位</w:t>
            </w:r>
          </w:p>
        </w:tc>
      </w:tr>
      <w:tr w:rsidR="00E54BCB" w14:paraId="6FB4EBE0" w14:textId="77777777" w:rsidTr="0098424E">
        <w:tc>
          <w:tcPr>
            <w:tcW w:w="8946" w:type="dxa"/>
            <w:gridSpan w:val="5"/>
            <w:shd w:val="clear" w:color="auto" w:fill="auto"/>
            <w:vAlign w:val="center"/>
          </w:tcPr>
          <w:p w14:paraId="0F84AB86" w14:textId="77777777" w:rsidR="00E54BCB" w:rsidRPr="00D808A8" w:rsidRDefault="00E54BCB" w:rsidP="0098424E">
            <w:pPr>
              <w:spacing w:line="276" w:lineRule="auto"/>
              <w:jc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D808A8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一类作品</w:t>
            </w:r>
          </w:p>
        </w:tc>
      </w:tr>
      <w:tr w:rsidR="00E54BCB" w14:paraId="3B3E1C58" w14:textId="77777777" w:rsidTr="0098424E">
        <w:tc>
          <w:tcPr>
            <w:tcW w:w="812" w:type="dxa"/>
            <w:shd w:val="clear" w:color="auto" w:fill="auto"/>
            <w:vAlign w:val="center"/>
          </w:tcPr>
          <w:p w14:paraId="0AC9D30F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BB2A277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一路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风景爱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相伴，          绿色出行好习惯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0F0F9C08" w14:textId="77777777" w:rsidR="00E54BCB" w:rsidRPr="003E3CF5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中央电视台公益服务组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4E1887D" w14:textId="77777777" w:rsidR="00E54BCB" w:rsidRPr="003E3CF5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中央电视台公益服务组</w:t>
            </w:r>
          </w:p>
        </w:tc>
      </w:tr>
      <w:tr w:rsidR="00E54BCB" w14:paraId="7B00DF6D" w14:textId="77777777" w:rsidTr="0098424E">
        <w:tc>
          <w:tcPr>
            <w:tcW w:w="812" w:type="dxa"/>
            <w:shd w:val="clear" w:color="auto" w:fill="auto"/>
            <w:vAlign w:val="center"/>
          </w:tcPr>
          <w:p w14:paraId="58D23C40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45E4CC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绿色节能，共向未来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00B3320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重庆市大渡口区         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591F214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重庆市大渡口区        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</w:p>
        </w:tc>
      </w:tr>
      <w:tr w:rsidR="00E54BCB" w14:paraId="1FA653ED" w14:textId="77777777" w:rsidTr="0098424E">
        <w:tc>
          <w:tcPr>
            <w:tcW w:w="812" w:type="dxa"/>
            <w:shd w:val="clear" w:color="auto" w:fill="auto"/>
            <w:vAlign w:val="center"/>
          </w:tcPr>
          <w:p w14:paraId="6B884F35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75392C5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绿色家庭创建行动</w:t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公益宣传片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0C328CC6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全国妇联</w:t>
            </w:r>
            <w:r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家庭和儿童</w:t>
            </w:r>
            <w:r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部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A4F4F6A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B56979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中华全国妇女联合会</w:t>
            </w:r>
          </w:p>
        </w:tc>
      </w:tr>
      <w:tr w:rsidR="00E54BCB" w14:paraId="37724AC5" w14:textId="77777777" w:rsidTr="0098424E">
        <w:tc>
          <w:tcPr>
            <w:tcW w:w="8946" w:type="dxa"/>
            <w:gridSpan w:val="5"/>
            <w:shd w:val="clear" w:color="auto" w:fill="auto"/>
            <w:vAlign w:val="center"/>
          </w:tcPr>
          <w:p w14:paraId="4AEE6A56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D808A8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二类作品</w:t>
            </w:r>
          </w:p>
        </w:tc>
      </w:tr>
      <w:tr w:rsidR="00E54BCB" w14:paraId="6BCA5964" w14:textId="77777777" w:rsidTr="0098424E">
        <w:tc>
          <w:tcPr>
            <w:tcW w:w="812" w:type="dxa"/>
            <w:shd w:val="clear" w:color="auto" w:fill="auto"/>
            <w:vAlign w:val="center"/>
          </w:tcPr>
          <w:p w14:paraId="36AB4620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3AE1C4E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碳普惠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激励                引领低碳出行新风尚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2980BEA5" w14:textId="77777777" w:rsidR="00E54BCB" w:rsidRPr="003E3CF5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王玉军、陈楠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枰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、胡雪霏、李晓菲、于春飞、郝萌、蔡一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B1E7F68" w14:textId="77777777" w:rsidR="00E54BCB" w:rsidRPr="00E46F36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E46F36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交通运输科技传媒</w:t>
            </w:r>
          </w:p>
          <w:p w14:paraId="6C0A8CD9" w14:textId="77777777" w:rsidR="00E54BCB" w:rsidRPr="003E3CF5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E46F36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（北京）有限公司</w:t>
            </w:r>
          </w:p>
        </w:tc>
      </w:tr>
      <w:tr w:rsidR="00E54BCB" w14:paraId="3546E574" w14:textId="77777777" w:rsidTr="0098424E">
        <w:tc>
          <w:tcPr>
            <w:tcW w:w="812" w:type="dxa"/>
            <w:shd w:val="clear" w:color="auto" w:fill="auto"/>
            <w:vAlign w:val="center"/>
          </w:tcPr>
          <w:p w14:paraId="4CD43535" w14:textId="77777777" w:rsidR="00E54BCB" w:rsidRPr="00ED6BC7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40A110B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我的节能家人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113C7DDC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张蓝姗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8B51080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</w:tr>
      <w:tr w:rsidR="00E54BCB" w14:paraId="56DEBE0B" w14:textId="77777777" w:rsidTr="0098424E">
        <w:tc>
          <w:tcPr>
            <w:tcW w:w="812" w:type="dxa"/>
            <w:shd w:val="clear" w:color="auto" w:fill="auto"/>
            <w:vAlign w:val="center"/>
          </w:tcPr>
          <w:p w14:paraId="7BDD5CA4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638070C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我们的绿色足迹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5E7340C8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重庆市大渡口区         发展和改革委员会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689286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重庆市大渡口区        发展和改革委员会</w:t>
            </w:r>
          </w:p>
        </w:tc>
      </w:tr>
      <w:tr w:rsidR="00E54BCB" w14:paraId="61E34AC0" w14:textId="77777777" w:rsidTr="0098424E">
        <w:tc>
          <w:tcPr>
            <w:tcW w:w="812" w:type="dxa"/>
            <w:shd w:val="clear" w:color="auto" w:fill="auto"/>
            <w:vAlign w:val="center"/>
          </w:tcPr>
          <w:p w14:paraId="3A2D9DAA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3064B4B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工业节水小妙招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2383292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深圳市福田区水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局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9CDA942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深圳市福田区水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局</w:t>
            </w:r>
          </w:p>
        </w:tc>
      </w:tr>
      <w:tr w:rsidR="00E54BCB" w14:paraId="422BF9A0" w14:textId="77777777" w:rsidTr="0098424E">
        <w:tc>
          <w:tcPr>
            <w:tcW w:w="812" w:type="dxa"/>
            <w:shd w:val="clear" w:color="auto" w:fill="auto"/>
            <w:vAlign w:val="center"/>
          </w:tcPr>
          <w:p w14:paraId="67B798AA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968A7B3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智慧中台助力经济          社会绿色转型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0EF62DC3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中国移动江苏公司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5463A0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中国移动江苏公司</w:t>
            </w:r>
          </w:p>
        </w:tc>
      </w:tr>
      <w:tr w:rsidR="00E54BCB" w14:paraId="4DD945D5" w14:textId="77777777" w:rsidTr="0098424E">
        <w:tc>
          <w:tcPr>
            <w:tcW w:w="812" w:type="dxa"/>
            <w:shd w:val="clear" w:color="auto" w:fill="auto"/>
            <w:vAlign w:val="center"/>
          </w:tcPr>
          <w:p w14:paraId="2C1450FC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2738F9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公共建筑如何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节能降碳</w:t>
            </w:r>
            <w:proofErr w:type="gramEnd"/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657741C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泛能网</w:t>
            </w:r>
            <w:proofErr w:type="gramEnd"/>
          </w:p>
        </w:tc>
        <w:tc>
          <w:tcPr>
            <w:tcW w:w="2631" w:type="dxa"/>
            <w:shd w:val="clear" w:color="auto" w:fill="auto"/>
            <w:vAlign w:val="center"/>
          </w:tcPr>
          <w:p w14:paraId="240E261F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新奥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数能科技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E54BCB" w14:paraId="231628E5" w14:textId="77777777" w:rsidTr="0098424E">
        <w:tc>
          <w:tcPr>
            <w:tcW w:w="8946" w:type="dxa"/>
            <w:gridSpan w:val="5"/>
            <w:shd w:val="clear" w:color="auto" w:fill="auto"/>
            <w:vAlign w:val="center"/>
          </w:tcPr>
          <w:p w14:paraId="2358DCAA" w14:textId="77777777" w:rsidR="00E54BCB" w:rsidRPr="00D808A8" w:rsidRDefault="00E54BCB" w:rsidP="0098424E">
            <w:pPr>
              <w:spacing w:line="276" w:lineRule="auto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D808A8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三类作品</w:t>
            </w:r>
          </w:p>
        </w:tc>
      </w:tr>
      <w:tr w:rsidR="00E54BCB" w14:paraId="119E0100" w14:textId="77777777" w:rsidTr="0098424E">
        <w:tc>
          <w:tcPr>
            <w:tcW w:w="812" w:type="dxa"/>
            <w:shd w:val="clear" w:color="auto" w:fill="auto"/>
            <w:vAlign w:val="center"/>
          </w:tcPr>
          <w:p w14:paraId="242BA971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3A101C22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E3CF5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行动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小步，</w:t>
            </w:r>
            <w:r w:rsidRPr="003E3CF5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节能一大步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7141427" w14:textId="77777777" w:rsidR="00E54BCB" w:rsidRPr="003E3CF5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赵传淼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855E0CD" w14:textId="77777777" w:rsidR="00E54BCB" w:rsidRPr="003E3CF5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山东师范大学          信息科学与工程学院</w:t>
            </w:r>
          </w:p>
        </w:tc>
      </w:tr>
      <w:tr w:rsidR="00E54BCB" w14:paraId="7E60EDE1" w14:textId="77777777" w:rsidTr="0098424E">
        <w:tc>
          <w:tcPr>
            <w:tcW w:w="812" w:type="dxa"/>
            <w:shd w:val="clear" w:color="auto" w:fill="auto"/>
            <w:vAlign w:val="center"/>
          </w:tcPr>
          <w:p w14:paraId="75991F75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0E58D02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一分钟了解超导电缆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03548F3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9F670C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南方电网深圳供电局</w:t>
            </w:r>
            <w:r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9F670C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73C4648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9F670C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南方电网深圳供电局</w:t>
            </w:r>
            <w:r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9F670C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E54BCB" w14:paraId="2B519E6F" w14:textId="77777777" w:rsidTr="0098424E">
        <w:tc>
          <w:tcPr>
            <w:tcW w:w="812" w:type="dxa"/>
            <w:shd w:val="clear" w:color="auto" w:fill="auto"/>
            <w:vAlign w:val="center"/>
          </w:tcPr>
          <w:p w14:paraId="6792C202" w14:textId="77777777" w:rsidR="00E54BCB" w:rsidRPr="00DD4092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0429C117" w14:textId="77777777" w:rsidR="00E54BCB" w:rsidRPr="003E330F" w:rsidRDefault="00E54BCB" w:rsidP="0098424E">
            <w:pPr>
              <w:widowControl/>
              <w:spacing w:line="300" w:lineRule="exact"/>
              <w:jc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30F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通道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0E13438" w14:textId="77777777" w:rsidR="00E54BCB" w:rsidRPr="003E330F" w:rsidRDefault="00E54BCB" w:rsidP="0098424E">
            <w:pPr>
              <w:spacing w:line="300" w:lineRule="exact"/>
              <w:jc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30F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王玉军、陈楠</w:t>
            </w:r>
            <w:proofErr w:type="gramStart"/>
            <w:r w:rsidRPr="003E330F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枰</w:t>
            </w:r>
            <w:proofErr w:type="gramEnd"/>
            <w:r w:rsidRPr="003E330F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、刘学欣、王云、孔亚平、陈瑶、陶双成、于春飞、蔡一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A9D3044" w14:textId="77777777" w:rsidR="00E54BCB" w:rsidRPr="003E330F" w:rsidRDefault="00E54BCB" w:rsidP="0098424E">
            <w:pPr>
              <w:spacing w:line="300" w:lineRule="exact"/>
              <w:jc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E46F36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交通运输部科学研究院</w:t>
            </w:r>
          </w:p>
        </w:tc>
      </w:tr>
      <w:tr w:rsidR="00E54BCB" w14:paraId="5A9C8BBE" w14:textId="77777777" w:rsidTr="0098424E">
        <w:tc>
          <w:tcPr>
            <w:tcW w:w="812" w:type="dxa"/>
            <w:shd w:val="clear" w:color="auto" w:fill="auto"/>
            <w:vAlign w:val="center"/>
          </w:tcPr>
          <w:p w14:paraId="7537DA38" w14:textId="77777777" w:rsidR="00E54BCB" w:rsidRPr="00DD4092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7ABB84A3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“节”尽所能,低碳公路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6DC4972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易伟琴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BFA4100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浙江省交通集团高速公路丽水管理中心</w:t>
            </w:r>
          </w:p>
        </w:tc>
      </w:tr>
      <w:tr w:rsidR="00E54BCB" w14:paraId="6C10C918" w14:textId="77777777" w:rsidTr="0098424E">
        <w:tc>
          <w:tcPr>
            <w:tcW w:w="812" w:type="dxa"/>
            <w:shd w:val="clear" w:color="auto" w:fill="auto"/>
            <w:vAlign w:val="center"/>
          </w:tcPr>
          <w:p w14:paraId="42A9E3B2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0A90FE2E" w14:textId="77777777" w:rsidR="00E54BCB" w:rsidRPr="00E6529A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E6529A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太阳让基站绿起来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773EE5E" w14:textId="77777777" w:rsidR="00E54BCB" w:rsidRPr="00E6529A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E6529A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中国移动贵州公司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58C8D2D" w14:textId="77777777" w:rsidR="00E54BCB" w:rsidRPr="00E6529A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E6529A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中国移动贵州公司</w:t>
            </w:r>
          </w:p>
        </w:tc>
      </w:tr>
      <w:tr w:rsidR="00E54BCB" w14:paraId="1CA144F4" w14:textId="77777777" w:rsidTr="0098424E">
        <w:tc>
          <w:tcPr>
            <w:tcW w:w="812" w:type="dxa"/>
            <w:shd w:val="clear" w:color="auto" w:fill="auto"/>
            <w:vAlign w:val="center"/>
          </w:tcPr>
          <w:p w14:paraId="5AFF7E13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16948F86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我看身边的快递节能故事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C52BB6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周烨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CEB5ED0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中国科技产业</w:t>
            </w:r>
            <w:r w:rsidRPr="009E776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杂志社</w:t>
            </w:r>
          </w:p>
        </w:tc>
      </w:tr>
      <w:tr w:rsidR="00E54BCB" w14:paraId="2E36BA3D" w14:textId="77777777" w:rsidTr="0098424E">
        <w:tc>
          <w:tcPr>
            <w:tcW w:w="812" w:type="dxa"/>
            <w:shd w:val="clear" w:color="auto" w:fill="auto"/>
            <w:vAlign w:val="center"/>
          </w:tcPr>
          <w:p w14:paraId="71DF13FD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160EB877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用纸强迫症的替代方式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DC761E8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中国移动互联网公司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503CF5B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中国移动互联网公司</w:t>
            </w:r>
          </w:p>
        </w:tc>
      </w:tr>
      <w:tr w:rsidR="00E54BCB" w14:paraId="513E9D8B" w14:textId="77777777" w:rsidTr="0098424E">
        <w:tc>
          <w:tcPr>
            <w:tcW w:w="812" w:type="dxa"/>
            <w:shd w:val="clear" w:color="auto" w:fill="auto"/>
            <w:vAlign w:val="center"/>
          </w:tcPr>
          <w:p w14:paraId="04938A75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2B336B3E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他的“绿色使命”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EA600F6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湖南省道路运输管理局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17FDC98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湖南省道路运输管理局</w:t>
            </w:r>
          </w:p>
        </w:tc>
      </w:tr>
      <w:tr w:rsidR="00E54BCB" w14:paraId="718FE6AD" w14:textId="77777777" w:rsidTr="0098424E">
        <w:tc>
          <w:tcPr>
            <w:tcW w:w="812" w:type="dxa"/>
            <w:shd w:val="clear" w:color="auto" w:fill="auto"/>
            <w:vAlign w:val="center"/>
          </w:tcPr>
          <w:p w14:paraId="6A2EADBE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1BCC4078" w14:textId="77777777" w:rsidR="00E54BCB" w:rsidRPr="005F1B8B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F1B8B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保护生态文明，</w:t>
            </w:r>
            <w:r w:rsidRPr="005F1B8B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从你我做起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5D20B65" w14:textId="77777777" w:rsidR="00E54BCB" w:rsidRPr="005F1B8B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任泓旭、袁暢</w:t>
            </w:r>
            <w:proofErr w:type="gramEnd"/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、李睿、孟婷怡、高婷</w:t>
            </w:r>
            <w:r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、王宇艳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60BE653" w14:textId="77777777" w:rsidR="00E54BCB" w:rsidRPr="005F1B8B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北京外国语大学</w:t>
            </w:r>
          </w:p>
        </w:tc>
      </w:tr>
      <w:tr w:rsidR="00E54BCB" w14:paraId="63AD4D38" w14:textId="77777777" w:rsidTr="0098424E">
        <w:tc>
          <w:tcPr>
            <w:tcW w:w="812" w:type="dxa"/>
            <w:shd w:val="clear" w:color="auto" w:fill="auto"/>
            <w:vAlign w:val="center"/>
          </w:tcPr>
          <w:p w14:paraId="38916399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3CA6BC06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节能减排我来说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3880B0B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陈志刚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51C8F2B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中国矿业大学总务部</w:t>
            </w:r>
          </w:p>
        </w:tc>
      </w:tr>
      <w:tr w:rsidR="00E54BCB" w14:paraId="443131FC" w14:textId="77777777" w:rsidTr="0098424E">
        <w:tc>
          <w:tcPr>
            <w:tcW w:w="8946" w:type="dxa"/>
            <w:gridSpan w:val="5"/>
            <w:shd w:val="clear" w:color="auto" w:fill="auto"/>
            <w:vAlign w:val="center"/>
          </w:tcPr>
          <w:p w14:paraId="0A784D11" w14:textId="77777777" w:rsidR="00E54BCB" w:rsidRPr="00D808A8" w:rsidRDefault="00E54BCB" w:rsidP="0098424E">
            <w:pPr>
              <w:spacing w:line="276" w:lineRule="auto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D808A8">
              <w:rPr>
                <w:rFonts w:ascii="仿宋_GB2312" w:eastAsia="仿宋_GB2312" w:hAnsi="仿宋" w:cs="Times New Roman"/>
                <w:b/>
                <w:sz w:val="28"/>
                <w:szCs w:val="28"/>
              </w:rPr>
              <w:t>优秀作品</w:t>
            </w:r>
          </w:p>
        </w:tc>
      </w:tr>
      <w:tr w:rsidR="00E54BCB" w14:paraId="617CC916" w14:textId="77777777" w:rsidTr="0098424E">
        <w:tc>
          <w:tcPr>
            <w:tcW w:w="812" w:type="dxa"/>
            <w:shd w:val="clear" w:color="auto" w:fill="auto"/>
            <w:vAlign w:val="center"/>
          </w:tcPr>
          <w:p w14:paraId="2E575BDA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86B82B9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节能从身边小事做起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7F82ECD0" w14:textId="77777777" w:rsidR="00E54BCB" w:rsidRPr="003E3CF5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中国移动四川公司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CC3E032" w14:textId="77777777" w:rsidR="00E54BCB" w:rsidRPr="003E3CF5" w:rsidRDefault="00E54BCB" w:rsidP="0098424E">
            <w:pPr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中国移动四川公司</w:t>
            </w:r>
          </w:p>
        </w:tc>
      </w:tr>
      <w:tr w:rsidR="00E54BCB" w14:paraId="01B4A09A" w14:textId="77777777" w:rsidTr="0098424E">
        <w:tc>
          <w:tcPr>
            <w:tcW w:w="812" w:type="dxa"/>
            <w:shd w:val="clear" w:color="auto" w:fill="auto"/>
            <w:vAlign w:val="center"/>
          </w:tcPr>
          <w:p w14:paraId="0B3B328D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90F11BA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讲讲数据中心节能那些事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522809DA" w14:textId="0A019FFD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</w:t>
            </w:r>
            <w:r w:rsidR="005B5943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广西</w:t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50EBEA5" w14:textId="2F52DDAE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中国移动</w:t>
            </w:r>
            <w:r w:rsidR="005B5943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广西</w:t>
            </w:r>
            <w:bookmarkStart w:id="0" w:name="_GoBack"/>
            <w:bookmarkEnd w:id="0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</w:tr>
      <w:tr w:rsidR="00E54BCB" w14:paraId="4D6E16E4" w14:textId="77777777" w:rsidTr="0098424E">
        <w:tc>
          <w:tcPr>
            <w:tcW w:w="812" w:type="dxa"/>
            <w:shd w:val="clear" w:color="auto" w:fill="auto"/>
            <w:vAlign w:val="center"/>
          </w:tcPr>
          <w:p w14:paraId="0981F390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96996F5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节能降碳</w:t>
            </w:r>
            <w:r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数据中心在行动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2D115F4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E3CF5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蔡文斐、田禾、</w:t>
            </w:r>
            <w:r w:rsidRPr="003E3CF5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琳、邓芊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A43FDD7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</w:tr>
      <w:tr w:rsidR="00E54BCB" w14:paraId="4FF55B04" w14:textId="77777777" w:rsidTr="0098424E">
        <w:tc>
          <w:tcPr>
            <w:tcW w:w="812" w:type="dxa"/>
            <w:shd w:val="clear" w:color="auto" w:fill="auto"/>
            <w:vAlign w:val="center"/>
          </w:tcPr>
          <w:p w14:paraId="1371175A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4998819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节能降碳，港口人在行动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41070DF5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刘志恒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6AF58FA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辽港控股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（营口）      有限公司第一分公司</w:t>
            </w:r>
          </w:p>
        </w:tc>
      </w:tr>
      <w:tr w:rsidR="00E54BCB" w:rsidRPr="009E7760" w14:paraId="1A885D8B" w14:textId="77777777" w:rsidTr="0098424E">
        <w:tc>
          <w:tcPr>
            <w:tcW w:w="812" w:type="dxa"/>
            <w:shd w:val="clear" w:color="auto" w:fill="auto"/>
            <w:vAlign w:val="center"/>
          </w:tcPr>
          <w:p w14:paraId="12B18D62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089B5C7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E3CF5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厉行勤俭节约，</w:t>
            </w:r>
            <w:r w:rsidRPr="003E3CF5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践行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绿色低碳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7E0F7093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许希</w:t>
            </w:r>
            <w:proofErr w:type="gramEnd"/>
          </w:p>
        </w:tc>
        <w:tc>
          <w:tcPr>
            <w:tcW w:w="2631" w:type="dxa"/>
            <w:shd w:val="clear" w:color="auto" w:fill="auto"/>
            <w:vAlign w:val="center"/>
          </w:tcPr>
          <w:p w14:paraId="315EBD13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浙江温州甬台温高速公路有限公司</w:t>
            </w:r>
          </w:p>
        </w:tc>
      </w:tr>
      <w:tr w:rsidR="00E54BCB" w14:paraId="61F91B8C" w14:textId="77777777" w:rsidTr="0098424E">
        <w:tc>
          <w:tcPr>
            <w:tcW w:w="812" w:type="dxa"/>
            <w:shd w:val="clear" w:color="auto" w:fill="auto"/>
            <w:vAlign w:val="center"/>
          </w:tcPr>
          <w:p w14:paraId="7C795697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5FBC86E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节能降碳，滴水成川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744FB4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王顺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C67B78A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青岛凤凰岛出行服务    有限公司</w:t>
            </w:r>
          </w:p>
        </w:tc>
      </w:tr>
      <w:tr w:rsidR="00E54BCB" w14:paraId="76FA0213" w14:textId="77777777" w:rsidTr="0098424E">
        <w:tc>
          <w:tcPr>
            <w:tcW w:w="812" w:type="dxa"/>
            <w:shd w:val="clear" w:color="auto" w:fill="auto"/>
            <w:vAlign w:val="center"/>
          </w:tcPr>
          <w:p w14:paraId="2CA2B1C9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88B4362" w14:textId="77777777" w:rsidR="00E54BCB" w:rsidRPr="003E330F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蚯蚓堆肥与碳中和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11A4FEDD" w14:textId="77777777" w:rsidR="00E54BCB" w:rsidRPr="003E330F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王心</w:t>
            </w:r>
            <w:proofErr w:type="gramStart"/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曈</w:t>
            </w:r>
            <w:proofErr w:type="gramEnd"/>
            <w:r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杨显铭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1D22C4C" w14:textId="77777777" w:rsidR="00E54BCB" w:rsidRPr="003E330F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F1B8B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北京四中国际校区</w:t>
            </w:r>
          </w:p>
        </w:tc>
      </w:tr>
      <w:tr w:rsidR="00E54BCB" w14:paraId="67F50CBF" w14:textId="77777777" w:rsidTr="0098424E">
        <w:tc>
          <w:tcPr>
            <w:tcW w:w="812" w:type="dxa"/>
            <w:shd w:val="clear" w:color="auto" w:fill="auto"/>
            <w:vAlign w:val="center"/>
          </w:tcPr>
          <w:p w14:paraId="702E8205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33EF8F8" w14:textId="77777777" w:rsidR="00E54BCB" w:rsidRPr="00D760CD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760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Pr="00D760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CHEN</w:t>
            </w:r>
            <w:r w:rsidRPr="00D760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61E2255F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姜容</w:t>
            </w:r>
            <w:proofErr w:type="gramEnd"/>
          </w:p>
        </w:tc>
        <w:tc>
          <w:tcPr>
            <w:tcW w:w="2631" w:type="dxa"/>
            <w:shd w:val="clear" w:color="auto" w:fill="auto"/>
            <w:vAlign w:val="center"/>
          </w:tcPr>
          <w:p w14:paraId="3BC0A134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湖南师范大学          工程与设计学院服装系</w:t>
            </w:r>
          </w:p>
        </w:tc>
      </w:tr>
      <w:tr w:rsidR="00E54BCB" w14:paraId="58525552" w14:textId="77777777" w:rsidTr="0098424E">
        <w:tc>
          <w:tcPr>
            <w:tcW w:w="812" w:type="dxa"/>
            <w:shd w:val="clear" w:color="auto" w:fill="auto"/>
            <w:vAlign w:val="center"/>
          </w:tcPr>
          <w:p w14:paraId="3EF6F8D1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3B44650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发挥“硬核”</w:t>
            </w:r>
            <w:r w:rsidRPr="003E3CF5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绽放“绿色”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55FA437A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邢建国、胡啸圆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CFB860B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宁波北仑第三集装箱码头有限公司</w:t>
            </w:r>
          </w:p>
        </w:tc>
      </w:tr>
      <w:tr w:rsidR="00E54BCB" w14:paraId="1052F68F" w14:textId="77777777" w:rsidTr="0098424E">
        <w:tc>
          <w:tcPr>
            <w:tcW w:w="812" w:type="dxa"/>
            <w:shd w:val="clear" w:color="auto" w:fill="auto"/>
            <w:vAlign w:val="center"/>
          </w:tcPr>
          <w:p w14:paraId="69A01868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DD54405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节能低碳，绿色出行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99F3F6B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赵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偲懿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、余辉、侯书坛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D50D047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6B3FC9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国家知识产权局专利局专利审查协作北京中心</w:t>
            </w:r>
          </w:p>
        </w:tc>
      </w:tr>
      <w:tr w:rsidR="00E54BCB" w14:paraId="43560CCC" w14:textId="77777777" w:rsidTr="0098424E">
        <w:tc>
          <w:tcPr>
            <w:tcW w:w="812" w:type="dxa"/>
            <w:shd w:val="clear" w:color="auto" w:fill="auto"/>
            <w:vAlign w:val="center"/>
          </w:tcPr>
          <w:p w14:paraId="59C9795B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14174BF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谁为“高能”买单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6728914F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钟焕敏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A5B804F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中交广州航道局</w:t>
            </w:r>
            <w:r w:rsidRPr="003E3CF5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E54BCB" w14:paraId="210D9264" w14:textId="77777777" w:rsidTr="0098424E">
        <w:tc>
          <w:tcPr>
            <w:tcW w:w="812" w:type="dxa"/>
            <w:shd w:val="clear" w:color="auto" w:fill="auto"/>
            <w:vAlign w:val="center"/>
          </w:tcPr>
          <w:p w14:paraId="5735CD7E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6193D6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讲好节能故事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51548D93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隋东栋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3C82A5A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招商局集团辽宁港口    大连港油品码头公司    消防安保中心</w:t>
            </w:r>
          </w:p>
        </w:tc>
      </w:tr>
      <w:tr w:rsidR="00E54BCB" w14:paraId="38591940" w14:textId="77777777" w:rsidTr="0098424E">
        <w:tc>
          <w:tcPr>
            <w:tcW w:w="812" w:type="dxa"/>
            <w:shd w:val="clear" w:color="auto" w:fill="auto"/>
            <w:vAlign w:val="center"/>
          </w:tcPr>
          <w:p w14:paraId="20B5DC0C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BC78A67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青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衿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湖节能故事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1158DA6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张兵、周云峰、李义峰、刘荣、彭圆、江莹、谷小川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2E7F97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盐城工学院</w:t>
            </w:r>
          </w:p>
        </w:tc>
      </w:tr>
      <w:tr w:rsidR="00E54BCB" w14:paraId="3B12C3B4" w14:textId="77777777" w:rsidTr="0098424E">
        <w:tc>
          <w:tcPr>
            <w:tcW w:w="812" w:type="dxa"/>
            <w:shd w:val="clear" w:color="auto" w:fill="auto"/>
            <w:vAlign w:val="center"/>
          </w:tcPr>
          <w:p w14:paraId="4D2A84BD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333345A" w14:textId="77777777" w:rsidR="00E54BCB" w:rsidRPr="00642D69" w:rsidRDefault="00C4037D" w:rsidP="0098424E">
            <w:pPr>
              <w:widowControl/>
              <w:jc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hyperlink r:id="rId4" w:history="1">
              <w:r w:rsidR="00E54BCB" w:rsidRPr="00642D69">
                <w:rPr>
                  <w:rFonts w:ascii="方正仿宋_GBK" w:eastAsia="方正仿宋_GBK" w:hAnsi="宋体" w:cs="黑体" w:hint="eastAsia"/>
                  <w:kern w:val="0"/>
                  <w:sz w:val="24"/>
                  <w:szCs w:val="24"/>
                  <w:lang w:bidi="ar"/>
                </w:rPr>
                <w:t>低碳生活从我做起</w:t>
              </w:r>
            </w:hyperlink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0E6C5DE7" w14:textId="77777777" w:rsidR="00E54BCB" w:rsidRPr="00642D69" w:rsidRDefault="00E54BCB" w:rsidP="0098424E">
            <w:pPr>
              <w:jc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642D69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黄翌桐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E5B2E79" w14:textId="77777777" w:rsidR="00E54BCB" w:rsidRPr="00642D69" w:rsidRDefault="00E54BCB" w:rsidP="0098424E">
            <w:pPr>
              <w:jc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642D69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上海同济大学实验学</w:t>
            </w:r>
            <w:r w:rsidRPr="00642D69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校</w:t>
            </w:r>
          </w:p>
        </w:tc>
      </w:tr>
      <w:tr w:rsidR="00E54BCB" w14:paraId="119E843F" w14:textId="77777777" w:rsidTr="0098424E">
        <w:tc>
          <w:tcPr>
            <w:tcW w:w="812" w:type="dxa"/>
            <w:shd w:val="clear" w:color="auto" w:fill="auto"/>
            <w:vAlign w:val="center"/>
          </w:tcPr>
          <w:p w14:paraId="59EAB205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BBC5DA8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垃圾分类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2461C8D4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沈玥、魏宁莹、严韩晨、 </w:t>
            </w: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史川源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、石子乐、宋昊、梁书轩、郭佳樊、周家豪、刘永杰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6623BD7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江苏警官学院</w:t>
            </w:r>
          </w:p>
        </w:tc>
      </w:tr>
      <w:tr w:rsidR="00E54BCB" w14:paraId="1BDA8CEE" w14:textId="77777777" w:rsidTr="0098424E">
        <w:tc>
          <w:tcPr>
            <w:tcW w:w="812" w:type="dxa"/>
            <w:shd w:val="clear" w:color="auto" w:fill="auto"/>
            <w:vAlign w:val="center"/>
          </w:tcPr>
          <w:p w14:paraId="09440FE6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322A813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同饮家乡水，共护母亲河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3969940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李建青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381F68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千禾映画文化</w:t>
            </w:r>
            <w:proofErr w:type="gramEnd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传媒      有限公司</w:t>
            </w:r>
          </w:p>
        </w:tc>
      </w:tr>
      <w:tr w:rsidR="00E54BCB" w14:paraId="558F305D" w14:textId="77777777" w:rsidTr="0098424E">
        <w:tc>
          <w:tcPr>
            <w:tcW w:w="812" w:type="dxa"/>
            <w:shd w:val="clear" w:color="auto" w:fill="auto"/>
            <w:vAlign w:val="center"/>
          </w:tcPr>
          <w:p w14:paraId="2A5D46AD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76D27DF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粒粒皆辛苦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119F8BBA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秦永杰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0C01FC2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新乡医学院</w:t>
            </w:r>
          </w:p>
        </w:tc>
      </w:tr>
      <w:tr w:rsidR="00E54BCB" w14:paraId="57965193" w14:textId="77777777" w:rsidTr="0098424E">
        <w:tc>
          <w:tcPr>
            <w:tcW w:w="812" w:type="dxa"/>
            <w:shd w:val="clear" w:color="auto" w:fill="auto"/>
            <w:vAlign w:val="center"/>
          </w:tcPr>
          <w:p w14:paraId="713F4649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3784AF1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此路可用</w:t>
            </w:r>
            <w:r w:rsidRPr="0024755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58DFD318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吴震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DB22DDE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安徽省滁州市</w:t>
            </w:r>
            <w:r w:rsidRPr="003E3CF5"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交通运输局</w:t>
            </w:r>
          </w:p>
        </w:tc>
      </w:tr>
      <w:tr w:rsidR="00E54BCB" w14:paraId="4D3E2125" w14:textId="77777777" w:rsidTr="0098424E">
        <w:tc>
          <w:tcPr>
            <w:tcW w:w="812" w:type="dxa"/>
            <w:shd w:val="clear" w:color="auto" w:fill="auto"/>
            <w:vAlign w:val="center"/>
          </w:tcPr>
          <w:p w14:paraId="3CC44985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1455A58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分类最美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6CA7B270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朱双</w:t>
            </w:r>
            <w:proofErr w:type="gramEnd"/>
          </w:p>
        </w:tc>
        <w:tc>
          <w:tcPr>
            <w:tcW w:w="2631" w:type="dxa"/>
            <w:shd w:val="clear" w:color="auto" w:fill="auto"/>
            <w:vAlign w:val="center"/>
          </w:tcPr>
          <w:p w14:paraId="78757609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吉林师范大学附属小学</w:t>
            </w:r>
          </w:p>
        </w:tc>
      </w:tr>
      <w:tr w:rsidR="00E54BCB" w14:paraId="3D87216D" w14:textId="77777777" w:rsidTr="0098424E">
        <w:tc>
          <w:tcPr>
            <w:tcW w:w="812" w:type="dxa"/>
            <w:shd w:val="clear" w:color="auto" w:fill="auto"/>
            <w:vAlign w:val="center"/>
          </w:tcPr>
          <w:p w14:paraId="638A553E" w14:textId="77777777" w:rsidR="00E54BCB" w:rsidRPr="00843301" w:rsidRDefault="00E54BCB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CF50C55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纯净梦想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6FE6E66D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陆春香、陈志刚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822E3BB" w14:textId="77777777" w:rsidR="00E54BCB" w:rsidRPr="003E3CF5" w:rsidRDefault="00E54BCB" w:rsidP="0098424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3E3CF5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中国矿业大学总务部</w:t>
            </w:r>
          </w:p>
        </w:tc>
      </w:tr>
    </w:tbl>
    <w:p w14:paraId="041A17AF" w14:textId="77777777" w:rsidR="00E54BCB" w:rsidRDefault="00E54BCB" w:rsidP="00E54BCB">
      <w:pPr>
        <w:rPr>
          <w:rFonts w:ascii="黑体" w:eastAsia="黑体" w:hAnsi="黑体" w:cs="Times New Roman"/>
          <w:color w:val="000000"/>
          <w:kern w:val="0"/>
          <w:sz w:val="30"/>
          <w:szCs w:val="30"/>
          <w:bdr w:val="none" w:sz="0" w:space="0" w:color="auto" w:frame="1"/>
        </w:rPr>
      </w:pPr>
    </w:p>
    <w:p w14:paraId="15A75B39" w14:textId="1B8A9CED" w:rsidR="006F46DA" w:rsidRPr="00E54BCB" w:rsidRDefault="006F46DA" w:rsidP="00E54BCB"/>
    <w:sectPr w:rsidR="006F46DA" w:rsidRPr="00E5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CB"/>
    <w:rsid w:val="005B5943"/>
    <w:rsid w:val="006F46DA"/>
    <w:rsid w:val="00C4037D"/>
    <w:rsid w:val="00E5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3529"/>
  <w15:chartTrackingRefBased/>
  <w15:docId w15:val="{E5AE6F91-58D3-4CFA-84E8-FA3CA13A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C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ngyi.cctv.com/2022/06/11/VIDEGQXdi6sY6lnyZFyVqblF220611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时甍</dc:creator>
  <cp:keywords/>
  <dc:description/>
  <cp:lastModifiedBy>刘璐</cp:lastModifiedBy>
  <cp:revision>2</cp:revision>
  <dcterms:created xsi:type="dcterms:W3CDTF">2023-07-04T04:47:00Z</dcterms:created>
  <dcterms:modified xsi:type="dcterms:W3CDTF">2023-07-04T04:47:00Z</dcterms:modified>
</cp:coreProperties>
</file>